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71" w:rsidRPr="00C07771" w:rsidRDefault="00C07771" w:rsidP="00273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7771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Гүльнар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Нұрсапқызы</w:t>
      </w:r>
      <w:proofErr w:type="spellEnd"/>
      <w:r w:rsidRPr="00C0777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C07771" w:rsidRPr="00C07771" w:rsidRDefault="00C07771" w:rsidP="00273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07771">
        <w:rPr>
          <w:rFonts w:ascii="Times New Roman" w:hAnsi="Times New Roman" w:cs="Times New Roman"/>
          <w:sz w:val="24"/>
          <w:szCs w:val="24"/>
        </w:rPr>
        <w:t>І.Кеңесбаев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C07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771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C07771">
        <w:rPr>
          <w:rFonts w:ascii="Times New Roman" w:hAnsi="Times New Roman" w:cs="Times New Roman"/>
          <w:sz w:val="24"/>
          <w:szCs w:val="24"/>
          <w:lang w:val="kk-KZ"/>
        </w:rPr>
        <w:t>нің</w:t>
      </w:r>
    </w:p>
    <w:p w:rsidR="00C07771" w:rsidRPr="00C07771" w:rsidRDefault="00C07771" w:rsidP="002733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7771">
        <w:rPr>
          <w:rFonts w:ascii="Times New Roman" w:hAnsi="Times New Roman" w:cs="Times New Roman"/>
          <w:sz w:val="24"/>
          <w:szCs w:val="24"/>
          <w:lang w:val="kk-KZ"/>
        </w:rPr>
        <w:t xml:space="preserve">бастауыш сынып мұғалімі. </w:t>
      </w:r>
    </w:p>
    <w:p w:rsidR="00273363" w:rsidRDefault="00C07771" w:rsidP="00326AB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7771">
        <w:rPr>
          <w:rFonts w:ascii="Times New Roman" w:hAnsi="Times New Roman" w:cs="Times New Roman"/>
          <w:sz w:val="24"/>
          <w:szCs w:val="24"/>
          <w:lang w:val="kk-KZ"/>
        </w:rPr>
        <w:t>Түркістан облысы,Созақ ауданы</w:t>
      </w:r>
    </w:p>
    <w:p w:rsidR="00E57B16" w:rsidRDefault="00E57B16" w:rsidP="00C077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6ABF" w:rsidRDefault="00326ABF" w:rsidP="00C07771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26ABF">
        <w:rPr>
          <w:rFonts w:ascii="Times New Roman" w:hAnsi="Times New Roman" w:cs="Times New Roman"/>
          <w:sz w:val="24"/>
          <w:szCs w:val="24"/>
          <w:lang w:val="kk-KZ"/>
        </w:rPr>
        <w:t>700308402806</w:t>
      </w:r>
    </w:p>
    <w:p w:rsidR="00273363" w:rsidRDefault="00273363" w:rsidP="00273363">
      <w:pPr>
        <w:jc w:val="center"/>
        <w:rPr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ЗАТТАР ҚАНДАЙ БОЛАДЫ?</w:t>
      </w:r>
    </w:p>
    <w:tbl>
      <w:tblPr>
        <w:tblStyle w:val="a4"/>
        <w:tblW w:w="108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558"/>
        <w:gridCol w:w="1842"/>
        <w:gridCol w:w="2691"/>
        <w:gridCol w:w="1842"/>
        <w:gridCol w:w="1564"/>
        <w:gridCol w:w="41"/>
      </w:tblGrid>
      <w:tr w:rsidR="00273363" w:rsidRPr="00E57B16" w:rsidTr="00273363">
        <w:trPr>
          <w:trHeight w:val="2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Pr="00273363" w:rsidRDefault="00273363">
            <w:pPr>
              <w:rPr>
                <w:lang w:val="kk-KZ"/>
              </w:rPr>
            </w:pPr>
          </w:p>
        </w:tc>
      </w:tr>
      <w:tr w:rsidR="00273363" w:rsidRPr="00E57B16" w:rsidTr="00273363">
        <w:trPr>
          <w:trHeight w:val="34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Барлық оқушылар: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 толық түсінеді, заттар мен денелерді ажырата алады, денелер қалай жасалады, құрамында не бар,өмірде не үшін керек, қандай қолданамыз, топпен жұмыс жасай алады, өз ойын түсіндіреді</w:t>
            </w:r>
          </w:p>
          <w:p w:rsidR="00273363" w:rsidRDefault="00273363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сүретте берілгені арқылы заттарды атай алады, қолданылуын біледі,қолмен ұстап көріп неден жасалғандығын түсіндіріп бере алады</w:t>
            </w:r>
          </w:p>
        </w:tc>
      </w:tr>
      <w:tr w:rsidR="00273363" w:rsidTr="00273363">
        <w:trPr>
          <w:trHeight w:val="36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Бағалау критерийі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Білу,түсіну</w:t>
            </w:r>
          </w:p>
        </w:tc>
      </w:tr>
      <w:tr w:rsidR="00273363" w:rsidTr="00273363">
        <w:tc>
          <w:tcPr>
            <w:tcW w:w="10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273363" w:rsidTr="00273363">
        <w:trPr>
          <w:gridAfter w:val="1"/>
          <w:wAfter w:w="41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кезеңі /уақыты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Педагогтің әрекеті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I.Ұйымдастыру кезеңі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Оқушының әрекеті</w:t>
            </w:r>
          </w:p>
          <w:p w:rsidR="00273363" w:rsidRDefault="0027336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Бағалау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Ресурстар</w:t>
            </w:r>
          </w:p>
          <w:p w:rsidR="00273363" w:rsidRDefault="0027336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73363" w:rsidRPr="00E57B16" w:rsidTr="00273363">
        <w:trPr>
          <w:gridAfter w:val="1"/>
          <w:wAfter w:w="41" w:type="dxa"/>
          <w:trHeight w:val="18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Сабақтың басы</w:t>
            </w:r>
          </w:p>
          <w:p w:rsidR="00273363" w:rsidRDefault="002733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3</w:t>
            </w:r>
          </w:p>
          <w:p w:rsidR="00273363" w:rsidRDefault="002733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минут</w:t>
            </w:r>
          </w:p>
          <w:p w:rsidR="00273363" w:rsidRDefault="0027336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тың  ортасы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20 минут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Сабақты қорытындылау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 минут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1.Психологиялық ахуал қалыптастыру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Күліп қағып қолымды,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Бір, екі, үш деп соғайын.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Жылы-жылы жүзбенен,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Қолымды мен былғайын,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Жылы-жылы сөзбенен.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Маңдайыңдан сипайын.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Жылы-жылы сөзбенен,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Жүрегімді сыйлайын.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Қолыңды мен ұстайын.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Амандасып өзіңмен,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Құшақтасып алайын.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белсенді қатысулары айтылады.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 тапсырмасын сұрау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«Миға шабуыл» әдісі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Мақсаты: айналадағы заттарды атай отырып,тақырыпты анықтау,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Шарты: Балалар  бүгінгі тақырыпты анықтау үшін ортаға мен бір оқушыны шығарамын,көзін жұмамын сендер 5 дейін санайсыңдар.Ол тақтаған бағытта айналадан нені көріп тұр,соны атайды.    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Тақтада аудио арқылы заттар туралы айтылады.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 денені әр түрлі заттардан жасауға болады. Мысалы құбыр жасау үшін темір, мыс. Керісінше мысалы терезе, ыдыстар жасау үшін тек қана шыны пайдаланылады. Ал зат дегеніміз- физикалық дененің құрамдас бөліктері. Заттың өзі құрамдас бөліктерден тұрады.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Мынау не?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Дене неден құралады?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Өшіргіш дене ма затпа?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неден жасалады?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не? Линейка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Неден жасалады? Ағаш, темір, пластмасса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 бізге қай жерден келген?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жасаған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 берілген сүреттерді көрсетіп оқушыларға сұрақтар қойылады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Оқулықпен жұмыс бізге ЕГЕШ ПЕН ЭВРИКА қонаққа келеді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жұмысы: Заттар қандай болады?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Топпен жұмыс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 Атаулары туралы үш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сұрақ 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бойынша заттарды табиғи және жасанды түрлерін анықтап,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қайда?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Қандай? Қалай?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 сұрақтарға жауап береді </w:t>
            </w:r>
          </w:p>
          <w:p w:rsidR="00273363" w:rsidRDefault="00273363" w:rsidP="00492E08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Топ: Денелер неден жасалған? Қасық, шелек, шаншқы, кітап,өшіргіш,ағаш.</w:t>
            </w:r>
          </w:p>
          <w:p w:rsidR="00273363" w:rsidRDefault="00273363" w:rsidP="00492E08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Топ: Қалам, стакан, ұшақ, стул</w:t>
            </w:r>
          </w:p>
          <w:p w:rsidR="00273363" w:rsidRDefault="00273363" w:rsidP="00492E08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Топ: Су, шәй, тұз, бал ,қалам.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сәті: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Жаза,жаза қолымыз,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Талып кетті  қолымыз,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Бір,екі,үш 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Бойға жинап күш,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Терезені ашайық.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 тозанды басайық,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Жалқаулықты тастаймыз,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Қайта сабақ бастаймыз.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жұмыс.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 Зерттейік »  әдісі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топқа әр түрлі заттар беріледі</w:t>
            </w:r>
          </w:p>
          <w:p w:rsidR="00273363" w:rsidRDefault="00273363" w:rsidP="00492E08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топ: Апельсин шырыны,шай  </w:t>
            </w:r>
          </w:p>
          <w:p w:rsidR="00273363" w:rsidRDefault="00273363" w:rsidP="00492E08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топ: Құрттың маңызы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3-топ: Сабынды көпіршік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4. Кітапта берілген зат туралы әр топтан бір оқушы оқиды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Бағалы тастар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Оқушыларға бағалы тастардың сүреттері бар карточкалар береді.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Кері байланыс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Көз,құлақ,жүрек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Стикерге бүгінгі сабақтан көргеніңді,естігеніңді,сезінгеніңді жазып тиісті орнына жабыстыру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Үйге тапсырма: Заттар қандай болады деген тақырыпты оқулықтан оқу және жасанды денелер туралы буклет жасау.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Оқушылар өздерінің көңіл күйлерін өлең арқылы бір біріне білдіреді. Қол ұстасып бір біреулеріне ыстық ықыласын жеткізеді. Достарының көңіл күйін түсінеді.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Достық адам үшін маңыздылығын сезінеді.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Айналудан тоқтаған кезде нені көріп тұрса сол затты атайды. Партаны, кітаптарды, оқушыларды атайды.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Заттар әр түрлі болатындығын түсіндіреді.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аудионы тыңдайды. Мұғалім қойған сұрақтарға жауап береді.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Қалам 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Заттан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Дене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Резинкадан жасалған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Линейка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Пластмасса, ағаш,темңірден жасалған</w:t>
            </w:r>
          </w:p>
          <w:p w:rsidR="00273363" w:rsidRDefault="00273363" w:rsidP="00492E08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Адам жасаған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-оқушылар берілген суреттегі заттарды атай алады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-заттар және денелердің бір біріне байланысын түсіне алады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-заттардың табиғи және жасанды екенін ажырата алады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Дескриптор: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-оқушылар сіретте берілген дененің не екенін  біледі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-ол дененің жанды немесе жансыз екенін айта алады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-дененің неден жасалғандығын айтып түсіндіріп береді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-табиғи немесе жасанды екенін айтып береді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-оқушылар берілген тапсырманы толық түсінеді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-заттардан не жасауға болатындығын айтады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-заттардан қалай не жасағанын дәлелдеп бере алады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-заттарды қанша мөлшерде пайдалану керек екендігін айта алады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-берілген денелердің құрамында не бар екендігін айтады</w:t>
            </w: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Бағалы тастар туралы айтады және олардың өмірде қандай қолданылуын түсіндіреді.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Әр қайсы оқушы өзіне тиісті деп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ойлаған карточаны таңдайды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Әр оқушы сабақта нені көргенін, не туралы естігенін, нені сезінгенін айтып береді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Мадақтама сөздер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Бағалы тастардың сүреттері арқылы бағалау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Жылы сөздер айту, оқушыларды мадақтау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Түрлі- түсті  қаламдар, маркерлер, линейка ручка, оқулықтар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Плакаттар, стакан, шәй, сүзбе, өшіргіш,қалам, ручка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Аудио жазба, интерактив тақта. Әр түрлі денелердің сүреттері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Алмаз, алтындардың суреттері </w:t>
            </w: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73363" w:rsidRDefault="0027336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Көз , құлақ, жүректің суреттері</w:t>
            </w:r>
          </w:p>
        </w:tc>
      </w:tr>
    </w:tbl>
    <w:p w:rsidR="00273363" w:rsidRDefault="00273363" w:rsidP="0027336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73363" w:rsidRPr="00C07771" w:rsidRDefault="00273363" w:rsidP="00C0777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73363" w:rsidRPr="00C0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47B"/>
    <w:multiLevelType w:val="hybridMultilevel"/>
    <w:tmpl w:val="A1A01826"/>
    <w:lvl w:ilvl="0" w:tplc="40AED400">
      <w:start w:val="1"/>
      <w:numFmt w:val="decimal"/>
      <w:lvlText w:val="%1-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F833BE"/>
    <w:multiLevelType w:val="hybridMultilevel"/>
    <w:tmpl w:val="7E9A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619D"/>
    <w:multiLevelType w:val="hybridMultilevel"/>
    <w:tmpl w:val="3494841C"/>
    <w:lvl w:ilvl="0" w:tplc="3E4A2ED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8F"/>
    <w:rsid w:val="00273363"/>
    <w:rsid w:val="00326ABF"/>
    <w:rsid w:val="004F51A8"/>
    <w:rsid w:val="009B3F8F"/>
    <w:rsid w:val="00C07771"/>
    <w:rsid w:val="00E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63"/>
    <w:pPr>
      <w:ind w:left="720"/>
      <w:contextualSpacing/>
    </w:pPr>
  </w:style>
  <w:style w:type="table" w:styleId="a4">
    <w:name w:val="Table Grid"/>
    <w:basedOn w:val="a1"/>
    <w:uiPriority w:val="59"/>
    <w:rsid w:val="0027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63"/>
    <w:pPr>
      <w:ind w:left="720"/>
      <w:contextualSpacing/>
    </w:pPr>
  </w:style>
  <w:style w:type="table" w:styleId="a4">
    <w:name w:val="Table Grid"/>
    <w:basedOn w:val="a1"/>
    <w:uiPriority w:val="59"/>
    <w:rsid w:val="0027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2024-04-11T06:31:00Z</dcterms:created>
  <dcterms:modified xsi:type="dcterms:W3CDTF">2024-04-11T06:54:00Z</dcterms:modified>
</cp:coreProperties>
</file>